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6B" w:rsidRDefault="0006506B" w:rsidP="0006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PANEVĖŽIO KOLEGIJA</w:t>
      </w:r>
    </w:p>
    <w:p w:rsidR="0006506B" w:rsidRDefault="0006506B" w:rsidP="0006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6506B" w:rsidRDefault="0006506B" w:rsidP="0006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AKADEMINĖS TARYBOS POSĖDŽIO</w:t>
      </w:r>
    </w:p>
    <w:p w:rsidR="0006506B" w:rsidRDefault="0006506B" w:rsidP="0006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NUTARIMAI</w:t>
      </w:r>
    </w:p>
    <w:p w:rsidR="0006506B" w:rsidRDefault="0006506B" w:rsidP="0006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6506B" w:rsidRDefault="0006506B" w:rsidP="0006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2018-11-28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V4 – 11</w:t>
      </w:r>
    </w:p>
    <w:p w:rsidR="0006506B" w:rsidRDefault="0006506B" w:rsidP="0006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Panevėžys</w:t>
      </w:r>
    </w:p>
    <w:p w:rsidR="0006506B" w:rsidRDefault="0006506B" w:rsidP="0006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6506B" w:rsidRDefault="0006506B" w:rsidP="0006506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6506B" w:rsidRDefault="0006506B" w:rsidP="0006506B">
      <w:pPr>
        <w:tabs>
          <w:tab w:val="left" w:pos="-368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1. SVARSTYTA. 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Ketinamos vykdyti studijų programos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Elektromechanika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svarstymas.</w:t>
      </w:r>
    </w:p>
    <w:p w:rsidR="0006506B" w:rsidRDefault="0006506B" w:rsidP="0006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studijų programą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Elektromechanika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 Akademinės tarybos narių pastabomis. </w:t>
      </w:r>
    </w:p>
    <w:p w:rsidR="0006506B" w:rsidRDefault="0006506B" w:rsidP="0006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6506B" w:rsidRDefault="0006506B" w:rsidP="0006506B">
      <w:pPr>
        <w:pStyle w:val="Default"/>
        <w:ind w:firstLine="851"/>
        <w:jc w:val="both"/>
        <w:rPr>
          <w:bCs/>
          <w:color w:val="auto"/>
        </w:rPr>
      </w:pPr>
      <w:r>
        <w:rPr>
          <w:bCs/>
        </w:rPr>
        <w:t>2. SVARSTYTA. Naujo Kolegijos Tarybos nario (studentų atstovo) paskyrimo viešas paskelbimas.</w:t>
      </w:r>
    </w:p>
    <w:p w:rsidR="0006506B" w:rsidRDefault="0006506B" w:rsidP="0006506B">
      <w:pPr>
        <w:pStyle w:val="Default"/>
        <w:ind w:firstLine="851"/>
        <w:jc w:val="both"/>
        <w:rPr>
          <w:bCs/>
          <w:color w:val="auto"/>
        </w:rPr>
      </w:pPr>
      <w:r>
        <w:rPr>
          <w:bCs/>
          <w:color w:val="auto"/>
        </w:rPr>
        <w:t xml:space="preserve">NUTARTA. Akademinės tarybos pirmininkas viešai paskelbia Panevėžio kolegijos interneto puslapyje apie Antano </w:t>
      </w:r>
      <w:proofErr w:type="spellStart"/>
      <w:r>
        <w:rPr>
          <w:bCs/>
          <w:color w:val="auto"/>
        </w:rPr>
        <w:t>Aliušio</w:t>
      </w:r>
      <w:proofErr w:type="spellEnd"/>
      <w:r>
        <w:rPr>
          <w:bCs/>
          <w:color w:val="auto"/>
        </w:rPr>
        <w:t xml:space="preserve"> paskyrimą Panevėžio kolegijos Tarybos nariu vietoj </w:t>
      </w:r>
      <w:proofErr w:type="spellStart"/>
      <w:r>
        <w:rPr>
          <w:bCs/>
          <w:color w:val="auto"/>
        </w:rPr>
        <w:t>Inetos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Stebulytės</w:t>
      </w:r>
      <w:proofErr w:type="spellEnd"/>
      <w:r>
        <w:rPr>
          <w:bCs/>
          <w:color w:val="auto"/>
        </w:rPr>
        <w:t>.</w:t>
      </w:r>
    </w:p>
    <w:p w:rsidR="0006506B" w:rsidRDefault="0006506B" w:rsidP="0006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6506B" w:rsidRDefault="0006506B" w:rsidP="0006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>3. SVARSTYTA. Informacijos sistemų kūrimas ir priežiūra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>(valstybinis kodas 6531BX036)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studijų programos aprašo pakeitimų svarstymas. </w:t>
      </w:r>
    </w:p>
    <w:p w:rsidR="0006506B" w:rsidRDefault="0006506B" w:rsidP="0006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Informacijos sistemų kūrimas ir priežiūra (valstybinis kodas 6531BX036)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studijų programos pakeitimus su Akademinės tarybos narių pastabomis. Nustatyti, kad pagal atnaujintą studijų programą studijuoja 2019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rugsėjo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ir vėliau studijas pradėję studentai. </w:t>
      </w:r>
    </w:p>
    <w:p w:rsidR="0006506B" w:rsidRDefault="0006506B" w:rsidP="0006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6506B" w:rsidRDefault="0006506B" w:rsidP="0006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 xml:space="preserve">4. SVARSTYTA. Panevėžio kolegijos darbuotojų darbo apmokėjimo sistemos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pakeitimų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 xml:space="preserve">(7 punkto pakeitimo, 11.1.7, 11.2, 11.3.1, 12.1.4, 12.2, 12.3, 12.4 punktų galimo keitimo, 17 punkto pakeitimo; 49 punkto pakeitimo)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svarstymas.</w:t>
      </w:r>
    </w:p>
    <w:p w:rsidR="0006506B" w:rsidRDefault="0006506B" w:rsidP="0006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 xml:space="preserve"> Pritarti Panevėžio kolegijos darbuotojų darbo apmokėjimo sistemos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pakeitimams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>(7 punkto pakeitimui, 11.1.7, 11.2, 11.3.1, 12.1.4, 12.2, 12.3, 12.4 punktų galimam keitimui, 17 punkto pakeitimui; 49 punkto pakeitimui)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</w:t>
      </w:r>
    </w:p>
    <w:p w:rsidR="0006506B" w:rsidRDefault="0006506B" w:rsidP="0006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06506B" w:rsidRDefault="0006506B" w:rsidP="0006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5. SVARSTYTA. Akademinės tarybos 2017/2018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 m veiklos ataskaitos svarstymas.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 xml:space="preserve"> </w:t>
      </w:r>
    </w:p>
    <w:p w:rsidR="0006506B" w:rsidRDefault="0006506B" w:rsidP="0006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NUTARTA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Akademinės tarybos 2017/2018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veiklos ataskaitą.</w:t>
      </w:r>
    </w:p>
    <w:p w:rsidR="0006506B" w:rsidRDefault="0006506B" w:rsidP="0006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06506B" w:rsidRDefault="0006506B" w:rsidP="0006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06506B" w:rsidRDefault="0006506B" w:rsidP="0006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06506B" w:rsidRDefault="0006506B" w:rsidP="000650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Posėdžio pirmininkas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Jurgita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Lieponienė</w:t>
      </w:r>
      <w:proofErr w:type="spellEnd"/>
    </w:p>
    <w:p w:rsidR="0006506B" w:rsidRDefault="0006506B" w:rsidP="000650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06506B" w:rsidRDefault="0006506B" w:rsidP="000650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06506B" w:rsidRDefault="0006506B" w:rsidP="000650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06506B" w:rsidRDefault="0006506B" w:rsidP="000650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Posėdžio sekretorius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 xml:space="preserve">Ramunė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Kopūstaitė</w:t>
      </w:r>
      <w:proofErr w:type="spellEnd"/>
    </w:p>
    <w:p w:rsidR="0006506B" w:rsidRDefault="0006506B" w:rsidP="000650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06506B" w:rsidRDefault="0006506B" w:rsidP="0006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06506B" w:rsidRDefault="0006506B" w:rsidP="0006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06506B" w:rsidRDefault="0006506B" w:rsidP="0006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06506B" w:rsidRDefault="0006506B" w:rsidP="00065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402278" w:rsidRDefault="00402278"/>
    <w:sectPr w:rsidR="00402278" w:rsidSect="0006506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93"/>
    <w:rsid w:val="0006506B"/>
    <w:rsid w:val="00402278"/>
    <w:rsid w:val="00D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506B"/>
  </w:style>
  <w:style w:type="paragraph" w:styleId="Antrat1">
    <w:name w:val="heading 1"/>
    <w:basedOn w:val="prastasis"/>
    <w:next w:val="prastasis"/>
    <w:link w:val="Antrat1Diagrama"/>
    <w:uiPriority w:val="9"/>
    <w:qFormat/>
    <w:rsid w:val="00065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65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650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506B"/>
  </w:style>
  <w:style w:type="paragraph" w:styleId="Antrat1">
    <w:name w:val="heading 1"/>
    <w:basedOn w:val="prastasis"/>
    <w:next w:val="prastasis"/>
    <w:link w:val="Antrat1Diagrama"/>
    <w:uiPriority w:val="9"/>
    <w:qFormat/>
    <w:rsid w:val="00065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65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650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610</Characters>
  <Application>Microsoft Office Word</Application>
  <DocSecurity>0</DocSecurity>
  <Lines>5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2018-12-04T09:44:00Z</dcterms:created>
  <dcterms:modified xsi:type="dcterms:W3CDTF">2018-12-04T09:46:00Z</dcterms:modified>
</cp:coreProperties>
</file>